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FEDE" w14:textId="77777777" w:rsidR="003D3806" w:rsidRDefault="003D3806" w:rsidP="003D3806">
      <w:pPr>
        <w:jc w:val="center"/>
        <w:rPr>
          <w:b/>
        </w:rPr>
      </w:pPr>
    </w:p>
    <w:p w14:paraId="0D007E57" w14:textId="77777777" w:rsidR="003D3806" w:rsidRDefault="003D3806" w:rsidP="003D3806">
      <w:pPr>
        <w:jc w:val="center"/>
        <w:rPr>
          <w:b/>
        </w:rPr>
      </w:pPr>
    </w:p>
    <w:p w14:paraId="05858D08" w14:textId="77777777" w:rsidR="003D3806" w:rsidRPr="003D3806" w:rsidRDefault="003D3806" w:rsidP="003D3806">
      <w:pPr>
        <w:jc w:val="center"/>
        <w:rPr>
          <w:b/>
        </w:rPr>
      </w:pPr>
      <w:r w:rsidRPr="003D3806">
        <w:rPr>
          <w:b/>
        </w:rPr>
        <w:t>EXTRATO DE JUSTIFICATIVA DE INEXIGIBILIDADE DE CHAMAMENTO PÚBLICO</w:t>
      </w:r>
    </w:p>
    <w:p w14:paraId="6F801663" w14:textId="77777777" w:rsidR="003D3806" w:rsidRPr="003D3806" w:rsidRDefault="003D3806" w:rsidP="003D3806"/>
    <w:p w14:paraId="1FE7D3CB" w14:textId="77777777" w:rsidR="003D3806" w:rsidRPr="003D3806" w:rsidRDefault="003D3806" w:rsidP="003D3806"/>
    <w:p w14:paraId="1BB4E818" w14:textId="77777777" w:rsidR="003D3806" w:rsidRPr="003D3806" w:rsidRDefault="003D3806" w:rsidP="003D3806"/>
    <w:p w14:paraId="06388FED" w14:textId="77777777" w:rsidR="003D3806" w:rsidRPr="003D3806" w:rsidRDefault="003D3806" w:rsidP="003D3806">
      <w:pPr>
        <w:jc w:val="both"/>
      </w:pPr>
      <w:r w:rsidRPr="003D3806">
        <w:t>Referência: Repasse ao Terceiro Setor – Termo de Fomento</w:t>
      </w:r>
    </w:p>
    <w:p w14:paraId="42F63B35" w14:textId="77777777" w:rsidR="003D3806" w:rsidRPr="003D3806" w:rsidRDefault="003D3806" w:rsidP="003D3806">
      <w:pPr>
        <w:jc w:val="both"/>
      </w:pPr>
    </w:p>
    <w:p w14:paraId="7B4A3E5C" w14:textId="77777777" w:rsidR="003D3806" w:rsidRPr="003D3806" w:rsidRDefault="003D3806" w:rsidP="003D3806">
      <w:pPr>
        <w:jc w:val="both"/>
      </w:pPr>
      <w:r w:rsidRPr="003D3806">
        <w:t xml:space="preserve">Base legal: Art. 31, inciso II, e art. 32 “caput” e § 4º, da Lei Federal nº. 13.019/14 e </w:t>
      </w:r>
      <w:proofErr w:type="spellStart"/>
      <w:r w:rsidRPr="003D3806">
        <w:t>Arts</w:t>
      </w:r>
      <w:proofErr w:type="spellEnd"/>
      <w:r w:rsidRPr="003D3806">
        <w:t>. 20 e 21, do Decreto Municipal nº. 4.032/17.</w:t>
      </w:r>
    </w:p>
    <w:p w14:paraId="6A475504" w14:textId="77777777" w:rsidR="003D3806" w:rsidRPr="003D3806" w:rsidRDefault="003D3806" w:rsidP="003D3806">
      <w:pPr>
        <w:jc w:val="both"/>
      </w:pPr>
    </w:p>
    <w:p w14:paraId="4D95758F" w14:textId="77777777" w:rsidR="003D3806" w:rsidRPr="003D3806" w:rsidRDefault="003D3806" w:rsidP="003D3806">
      <w:pPr>
        <w:jc w:val="both"/>
      </w:pPr>
      <w:r w:rsidRPr="003D3806">
        <w:t>Organização da Sociedade Civil: LAR SÃO VICENTE DE PAULO DE COSMORAMA</w:t>
      </w:r>
    </w:p>
    <w:p w14:paraId="79CBD97E" w14:textId="77777777" w:rsidR="003D3806" w:rsidRPr="003D3806" w:rsidRDefault="003D3806" w:rsidP="003D3806">
      <w:pPr>
        <w:jc w:val="both"/>
      </w:pPr>
      <w:r w:rsidRPr="003D3806">
        <w:t>CNPJ: 59.858.001/0001-14</w:t>
      </w:r>
    </w:p>
    <w:p w14:paraId="1C63C238" w14:textId="77777777" w:rsidR="003D3806" w:rsidRPr="003D3806" w:rsidRDefault="003D3806" w:rsidP="003D3806">
      <w:pPr>
        <w:jc w:val="both"/>
      </w:pPr>
    </w:p>
    <w:p w14:paraId="3A1E932B" w14:textId="77777777" w:rsidR="003D3806" w:rsidRPr="003D3806" w:rsidRDefault="003D3806" w:rsidP="003D3806">
      <w:pPr>
        <w:jc w:val="both"/>
      </w:pPr>
      <w:r w:rsidRPr="003D3806">
        <w:t xml:space="preserve">Endereço: Rodovia Vicinal </w:t>
      </w:r>
      <w:proofErr w:type="spellStart"/>
      <w:r w:rsidRPr="003D3806">
        <w:t>Angelo</w:t>
      </w:r>
      <w:proofErr w:type="spellEnd"/>
      <w:r w:rsidRPr="003D3806">
        <w:t xml:space="preserve"> </w:t>
      </w:r>
      <w:proofErr w:type="spellStart"/>
      <w:r w:rsidRPr="003D3806">
        <w:t>Gabaldi</w:t>
      </w:r>
      <w:proofErr w:type="spellEnd"/>
      <w:r w:rsidRPr="003D3806">
        <w:t xml:space="preserve">, km 01, CEP 15530-000, Cosmorama-SP. </w:t>
      </w:r>
    </w:p>
    <w:p w14:paraId="4200B4A2" w14:textId="77777777" w:rsidR="003D3806" w:rsidRPr="003D3806" w:rsidRDefault="003D3806" w:rsidP="003D3806">
      <w:pPr>
        <w:jc w:val="both"/>
      </w:pPr>
    </w:p>
    <w:p w14:paraId="05B469C4" w14:textId="68264A60" w:rsidR="00351B7F" w:rsidRDefault="00351B7F" w:rsidP="00351B7F">
      <w:pPr>
        <w:jc w:val="both"/>
      </w:pPr>
      <w:r>
        <w:t>Objeto proposto:</w:t>
      </w:r>
      <w:r>
        <w:t xml:space="preserve"> </w:t>
      </w:r>
      <w:r w:rsidRPr="00666EE7">
        <w:t>Termo de fomento entre o Município de Cosmorama e o Lar São Vicente de Paulo de Cosmorama, para a cooperação financeira proveniente</w:t>
      </w:r>
      <w:r w:rsidR="00F77737">
        <w:t xml:space="preserve"> da </w:t>
      </w:r>
      <w:r w:rsidR="00F77737" w:rsidRPr="00666EE7">
        <w:t xml:space="preserve">Emenda Parlamentar nº </w:t>
      </w:r>
      <w:r w:rsidR="00F77737" w:rsidRPr="005D3C3E">
        <w:t>202537300002</w:t>
      </w:r>
      <w:r w:rsidRPr="00666EE7">
        <w:t>, através da Programação nº</w:t>
      </w:r>
      <w:r w:rsidR="005D3C3E">
        <w:t xml:space="preserve"> </w:t>
      </w:r>
      <w:r w:rsidR="005D3C3E" w:rsidRPr="005D3C3E">
        <w:t>351290220250001</w:t>
      </w:r>
      <w:r w:rsidRPr="00666EE7">
        <w:t>, de autoria do Deputado Federal Miguel Lombard</w:t>
      </w:r>
      <w:r w:rsidR="00F77737">
        <w:t>i, conforme Plano de Trabalho.</w:t>
      </w:r>
    </w:p>
    <w:p w14:paraId="072A747A" w14:textId="77777777" w:rsidR="00351B7F" w:rsidRDefault="00351B7F" w:rsidP="003D3806">
      <w:pPr>
        <w:jc w:val="both"/>
      </w:pPr>
    </w:p>
    <w:p w14:paraId="301E86CA" w14:textId="1FBC3B91" w:rsidR="003D3806" w:rsidRPr="003D3806" w:rsidRDefault="003D3806" w:rsidP="003D3806">
      <w:pPr>
        <w:jc w:val="both"/>
      </w:pPr>
      <w:r w:rsidRPr="003D3806">
        <w:t>Objetivo</w:t>
      </w:r>
      <w:r w:rsidR="00351B7F">
        <w:t xml:space="preserve"> da Associação</w:t>
      </w:r>
      <w:r w:rsidRPr="003D3806">
        <w:t>: 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14:paraId="1E25C85B" w14:textId="77777777" w:rsidR="003D3806" w:rsidRPr="003D3806" w:rsidRDefault="003D3806" w:rsidP="003D3806">
      <w:pPr>
        <w:jc w:val="both"/>
      </w:pPr>
    </w:p>
    <w:p w14:paraId="2A83FDC9" w14:textId="265D4E23" w:rsidR="003D3806" w:rsidRPr="003D3806" w:rsidRDefault="003D3806" w:rsidP="003D3806">
      <w:pPr>
        <w:jc w:val="both"/>
      </w:pPr>
      <w:r w:rsidRPr="003D3806">
        <w:t xml:space="preserve">Valor total do repasse: </w:t>
      </w:r>
      <w:r w:rsidR="00351B7F">
        <w:t>R$ 50.000,00 (cinquenta mil reais</w:t>
      </w:r>
      <w:r w:rsidRPr="003D3806">
        <w:t>).</w:t>
      </w:r>
    </w:p>
    <w:p w14:paraId="24ABE0BD" w14:textId="77777777" w:rsidR="003D3806" w:rsidRPr="003D3806" w:rsidRDefault="003D3806" w:rsidP="003D3806">
      <w:pPr>
        <w:jc w:val="both"/>
      </w:pPr>
    </w:p>
    <w:p w14:paraId="70D96888" w14:textId="08F3F243" w:rsidR="003D3806" w:rsidRPr="003D3806" w:rsidRDefault="003D3806" w:rsidP="003D3806">
      <w:pPr>
        <w:jc w:val="both"/>
      </w:pPr>
      <w:r w:rsidRPr="003D3806">
        <w:t>Período: Exercício de 202</w:t>
      </w:r>
      <w:r w:rsidR="00B71589">
        <w:t>6</w:t>
      </w:r>
      <w:r w:rsidRPr="003D3806">
        <w:t xml:space="preserve">. </w:t>
      </w:r>
    </w:p>
    <w:p w14:paraId="5F8C1A3F" w14:textId="77777777" w:rsidR="003D3806" w:rsidRPr="003D3806" w:rsidRDefault="003D3806" w:rsidP="003D3806">
      <w:pPr>
        <w:jc w:val="both"/>
      </w:pPr>
    </w:p>
    <w:p w14:paraId="1CD7D202" w14:textId="77777777" w:rsidR="003D3806" w:rsidRPr="003D3806" w:rsidRDefault="003D3806" w:rsidP="003D3806">
      <w:pPr>
        <w:jc w:val="both"/>
      </w:pPr>
      <w:r w:rsidRPr="003D3806">
        <w:t xml:space="preserve">Tipo da Parceria: Fomento. </w:t>
      </w:r>
    </w:p>
    <w:p w14:paraId="1EA05884" w14:textId="77777777" w:rsidR="003D3806" w:rsidRPr="003D3806" w:rsidRDefault="003D3806" w:rsidP="003D3806"/>
    <w:p w14:paraId="087085DD" w14:textId="51E635AB" w:rsidR="003D3806" w:rsidRPr="003D3806" w:rsidRDefault="003D3806" w:rsidP="003D3806">
      <w:pPr>
        <w:ind w:firstLine="2268"/>
        <w:jc w:val="right"/>
      </w:pPr>
      <w:r w:rsidRPr="003D3806">
        <w:t>Cosmorama-SP, 0</w:t>
      </w:r>
      <w:r w:rsidR="00B71589">
        <w:t>7</w:t>
      </w:r>
      <w:r w:rsidRPr="003D3806">
        <w:t xml:space="preserve"> de janeiro de 202</w:t>
      </w:r>
      <w:r w:rsidR="00B71589">
        <w:t>6</w:t>
      </w:r>
      <w:r w:rsidRPr="003D3806">
        <w:t xml:space="preserve">. </w:t>
      </w:r>
    </w:p>
    <w:p w14:paraId="5FCC34D1" w14:textId="77777777" w:rsidR="003D3806" w:rsidRPr="003D3806" w:rsidRDefault="003D3806" w:rsidP="003D3806">
      <w:pPr>
        <w:jc w:val="both"/>
      </w:pPr>
    </w:p>
    <w:p w14:paraId="38132558" w14:textId="77777777" w:rsidR="003D3806" w:rsidRPr="003D3806" w:rsidRDefault="003D3806" w:rsidP="003D3806">
      <w:pPr>
        <w:jc w:val="both"/>
      </w:pPr>
    </w:p>
    <w:p w14:paraId="518C7EA1" w14:textId="77777777" w:rsidR="003D3806" w:rsidRPr="003D3806" w:rsidRDefault="003D3806" w:rsidP="003D3806">
      <w:pPr>
        <w:jc w:val="both"/>
      </w:pPr>
    </w:p>
    <w:p w14:paraId="15E2C247" w14:textId="77777777" w:rsidR="003D3806" w:rsidRPr="003D3806" w:rsidRDefault="003D3806" w:rsidP="003D3806">
      <w:pPr>
        <w:jc w:val="both"/>
      </w:pPr>
    </w:p>
    <w:p w14:paraId="3743E4D3" w14:textId="77777777" w:rsidR="003D3806" w:rsidRDefault="003D3806" w:rsidP="003D3806">
      <w:pPr>
        <w:jc w:val="both"/>
      </w:pPr>
    </w:p>
    <w:p w14:paraId="50AEDE5E" w14:textId="77777777" w:rsidR="00F77737" w:rsidRPr="003D3806" w:rsidRDefault="00F77737" w:rsidP="003D3806">
      <w:pPr>
        <w:jc w:val="both"/>
      </w:pPr>
    </w:p>
    <w:p w14:paraId="42AE53FC" w14:textId="77777777" w:rsidR="003D3806" w:rsidRPr="003D3806" w:rsidRDefault="003D3806" w:rsidP="003D3806">
      <w:pPr>
        <w:jc w:val="center"/>
        <w:rPr>
          <w:b/>
        </w:rPr>
      </w:pPr>
      <w:r w:rsidRPr="003D3806">
        <w:rPr>
          <w:b/>
        </w:rPr>
        <w:t>NELSON NARCISO DA SILVEIRA JUNIOR</w:t>
      </w:r>
    </w:p>
    <w:p w14:paraId="34D8C284" w14:textId="77777777" w:rsidR="003D3806" w:rsidRPr="003D3806" w:rsidRDefault="003D3806" w:rsidP="003D3806">
      <w:pPr>
        <w:jc w:val="center"/>
      </w:pPr>
      <w:r w:rsidRPr="003D3806"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4E86" w14:textId="77777777" w:rsidR="00F32014" w:rsidRDefault="00F32014">
      <w:r>
        <w:separator/>
      </w:r>
    </w:p>
  </w:endnote>
  <w:endnote w:type="continuationSeparator" w:id="0">
    <w:p w14:paraId="23831D07" w14:textId="77777777" w:rsidR="00F32014" w:rsidRDefault="00F3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3D3806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– Caixa Postal 15 – CEP 15530-000 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AE1E" w14:textId="77777777" w:rsidR="00F32014" w:rsidRDefault="00F32014">
      <w:r>
        <w:separator/>
      </w:r>
    </w:p>
  </w:footnote>
  <w:footnote w:type="continuationSeparator" w:id="0">
    <w:p w14:paraId="0BEB0F58" w14:textId="77777777" w:rsidR="00F32014" w:rsidRDefault="00F3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413549">
    <w:abstractNumId w:val="1"/>
  </w:num>
  <w:num w:numId="2" w16cid:durableId="1644188732">
    <w:abstractNumId w:val="2"/>
  </w:num>
  <w:num w:numId="3" w16cid:durableId="46519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E4475"/>
    <w:rsid w:val="002F33D9"/>
    <w:rsid w:val="00326B62"/>
    <w:rsid w:val="00330BB0"/>
    <w:rsid w:val="00333213"/>
    <w:rsid w:val="00351B7F"/>
    <w:rsid w:val="003D355D"/>
    <w:rsid w:val="003D3806"/>
    <w:rsid w:val="003D7CA9"/>
    <w:rsid w:val="003E4286"/>
    <w:rsid w:val="004D5C04"/>
    <w:rsid w:val="004E7A67"/>
    <w:rsid w:val="00542C40"/>
    <w:rsid w:val="005C5DE2"/>
    <w:rsid w:val="005D3C3E"/>
    <w:rsid w:val="005D5CD7"/>
    <w:rsid w:val="005E144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8F7EF0"/>
    <w:rsid w:val="0099254D"/>
    <w:rsid w:val="009A57B9"/>
    <w:rsid w:val="00A3130B"/>
    <w:rsid w:val="00A337B1"/>
    <w:rsid w:val="00AC37CB"/>
    <w:rsid w:val="00B143EA"/>
    <w:rsid w:val="00B463D6"/>
    <w:rsid w:val="00B71589"/>
    <w:rsid w:val="00C21973"/>
    <w:rsid w:val="00C36342"/>
    <w:rsid w:val="00C46CA5"/>
    <w:rsid w:val="00CF0496"/>
    <w:rsid w:val="00D21A7B"/>
    <w:rsid w:val="00DB607E"/>
    <w:rsid w:val="00DF778E"/>
    <w:rsid w:val="00E0717B"/>
    <w:rsid w:val="00E11ADC"/>
    <w:rsid w:val="00E350A9"/>
    <w:rsid w:val="00E64996"/>
    <w:rsid w:val="00F17C54"/>
    <w:rsid w:val="00F32014"/>
    <w:rsid w:val="00F77737"/>
    <w:rsid w:val="00F84F8A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709D6DF0-A426-425E-A779-3FCC4F1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4</cp:revision>
  <cp:lastPrinted>2025-01-07T11:19:00Z</cp:lastPrinted>
  <dcterms:created xsi:type="dcterms:W3CDTF">2025-01-07T11:21:00Z</dcterms:created>
  <dcterms:modified xsi:type="dcterms:W3CDTF">2026-01-07T19:28:00Z</dcterms:modified>
</cp:coreProperties>
</file>